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（2026年第15批）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t>  湖南中大设计院有限公司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921C81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地质灾害评估和治理工程勘查设计资质乙级新设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1BAC5779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B0AB51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0907CBFD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75F7F6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31CDFC4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5948A1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3409883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E74648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94C1CD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D35AEA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7C1FBD32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531798F"/>
    <w:rsid w:val="05750484"/>
    <w:rsid w:val="05C93CCA"/>
    <w:rsid w:val="0668438F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61D6287"/>
    <w:rsid w:val="17ED57D0"/>
    <w:rsid w:val="1A7F5B09"/>
    <w:rsid w:val="1B4F4EDD"/>
    <w:rsid w:val="1C007177"/>
    <w:rsid w:val="1C537C8C"/>
    <w:rsid w:val="1D12193D"/>
    <w:rsid w:val="1EA60457"/>
    <w:rsid w:val="1EFA20E0"/>
    <w:rsid w:val="1F863548"/>
    <w:rsid w:val="1FC81833"/>
    <w:rsid w:val="2167390E"/>
    <w:rsid w:val="23B1689B"/>
    <w:rsid w:val="24287D3B"/>
    <w:rsid w:val="24E14A0E"/>
    <w:rsid w:val="259E3CDC"/>
    <w:rsid w:val="25E95241"/>
    <w:rsid w:val="26C86D5C"/>
    <w:rsid w:val="28152353"/>
    <w:rsid w:val="28180BA2"/>
    <w:rsid w:val="29621AA5"/>
    <w:rsid w:val="29A10048"/>
    <w:rsid w:val="2ADD5091"/>
    <w:rsid w:val="2AEC1AFB"/>
    <w:rsid w:val="2B20324F"/>
    <w:rsid w:val="2C8D39F2"/>
    <w:rsid w:val="2CCA0115"/>
    <w:rsid w:val="2D793225"/>
    <w:rsid w:val="2DD60AFE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696345C"/>
    <w:rsid w:val="474C7708"/>
    <w:rsid w:val="4BF31B12"/>
    <w:rsid w:val="4D223DD7"/>
    <w:rsid w:val="4F4C58DF"/>
    <w:rsid w:val="501669AD"/>
    <w:rsid w:val="54402ECF"/>
    <w:rsid w:val="54566FDE"/>
    <w:rsid w:val="54C86B5F"/>
    <w:rsid w:val="54EA6DDF"/>
    <w:rsid w:val="558C43EA"/>
    <w:rsid w:val="57252E81"/>
    <w:rsid w:val="59D238B0"/>
    <w:rsid w:val="5A4D36B3"/>
    <w:rsid w:val="5B9E25A6"/>
    <w:rsid w:val="5C940F24"/>
    <w:rsid w:val="5D7209DD"/>
    <w:rsid w:val="5D8B5B03"/>
    <w:rsid w:val="5E314F55"/>
    <w:rsid w:val="5FA41BF6"/>
    <w:rsid w:val="60157695"/>
    <w:rsid w:val="60661CB4"/>
    <w:rsid w:val="60E269F4"/>
    <w:rsid w:val="619E26EF"/>
    <w:rsid w:val="62A5310B"/>
    <w:rsid w:val="63B54E13"/>
    <w:rsid w:val="647D566C"/>
    <w:rsid w:val="66670A10"/>
    <w:rsid w:val="677E1A6B"/>
    <w:rsid w:val="67B3600F"/>
    <w:rsid w:val="69C65EA1"/>
    <w:rsid w:val="69EF4759"/>
    <w:rsid w:val="6AB25B1C"/>
    <w:rsid w:val="6BCC6269"/>
    <w:rsid w:val="6E7716CA"/>
    <w:rsid w:val="6FD85E0E"/>
    <w:rsid w:val="706C3CEF"/>
    <w:rsid w:val="70726D11"/>
    <w:rsid w:val="71CB623E"/>
    <w:rsid w:val="73F64D15"/>
    <w:rsid w:val="74484B30"/>
    <w:rsid w:val="744D62DD"/>
    <w:rsid w:val="74BC6591"/>
    <w:rsid w:val="757C6B9E"/>
    <w:rsid w:val="76017D14"/>
    <w:rsid w:val="765467A1"/>
    <w:rsid w:val="77356E07"/>
    <w:rsid w:val="784E60D2"/>
    <w:rsid w:val="78AA5DA7"/>
    <w:rsid w:val="7ABE6148"/>
    <w:rsid w:val="7C5F4699"/>
    <w:rsid w:val="7C973E9A"/>
    <w:rsid w:val="7CE6473C"/>
    <w:rsid w:val="7CF32F4F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84</Characters>
  <Lines>0</Lines>
  <Paragraphs>0</Paragraphs>
  <TotalTime>12</TotalTime>
  <ScaleCrop>false</ScaleCrop>
  <LinksUpToDate>false</LinksUpToDate>
  <CharactersWithSpaces>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玲玲</cp:lastModifiedBy>
  <cp:lastPrinted>2023-03-15T01:49:00Z</cp:lastPrinted>
  <dcterms:modified xsi:type="dcterms:W3CDTF">2026-07-08T02:51:03Z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eyJoZGlkIjoiMGExN2Q2MWQ3NDE3MGM1OTlhYmYxZTYzNDFlOTZjNWQiLCJ1c2VySWQiOiIyODIwNzM0MDUifQ==</vt:lpwstr>
  </property>
</Properties>
</file>